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B2608F">
        <w:rPr>
          <w:rFonts w:ascii="Calibri" w:hAnsi="Calibri"/>
          <w:sz w:val="20"/>
          <w:szCs w:val="20"/>
        </w:rPr>
        <w:t>VI</w:t>
      </w:r>
      <w:r w:rsidR="00AF1267">
        <w:rPr>
          <w:rFonts w:ascii="Calibri" w:hAnsi="Calibri"/>
          <w:sz w:val="20"/>
          <w:szCs w:val="20"/>
        </w:rPr>
        <w:t>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proofErr w:type="spellStart"/>
      <w:r w:rsidR="00B2608F">
        <w:rPr>
          <w:rFonts w:ascii="Calibri" w:hAnsi="Calibri"/>
          <w:sz w:val="20"/>
          <w:szCs w:val="20"/>
        </w:rPr>
        <w:t>Forli</w:t>
      </w:r>
      <w:proofErr w:type="spellEnd"/>
      <w:r w:rsidR="00B2608F">
        <w:rPr>
          <w:rFonts w:ascii="Calibri" w:hAnsi="Calibri"/>
          <w:sz w:val="20"/>
          <w:szCs w:val="20"/>
        </w:rPr>
        <w:t>’- Cesena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FE33C5" w:rsidRDefault="00FE33C5">
      <w:pPr>
        <w:rPr>
          <w:rFonts w:ascii="Calibri" w:hAnsi="Calibri"/>
          <w:b/>
          <w:sz w:val="22"/>
          <w:szCs w:val="22"/>
        </w:rPr>
      </w:pPr>
    </w:p>
    <w:p w:rsidR="00453E26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>Oggetto:</w:t>
      </w:r>
      <w:r w:rsidR="00453E26">
        <w:rPr>
          <w:rFonts w:ascii="Calibri" w:hAnsi="Calibri"/>
          <w:b/>
          <w:sz w:val="22"/>
          <w:szCs w:val="22"/>
        </w:rPr>
        <w:tab/>
      </w:r>
      <w:r w:rsidRPr="00A14737">
        <w:rPr>
          <w:rFonts w:ascii="Calibri" w:hAnsi="Calibri"/>
          <w:b/>
          <w:sz w:val="22"/>
          <w:szCs w:val="22"/>
        </w:rPr>
        <w:t xml:space="preserve">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</w:p>
    <w:p w:rsidR="004B1324" w:rsidRDefault="00453E2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Periodo settembre /dicembre </w:t>
      </w:r>
      <w:r w:rsidR="0077066D">
        <w:rPr>
          <w:rFonts w:ascii="Calibri" w:hAnsi="Calibri"/>
          <w:b/>
          <w:sz w:val="20"/>
          <w:szCs w:val="20"/>
        </w:rPr>
        <w:t>2020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FE33C5" w:rsidRDefault="00FE33C5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>in servizio nell’</w:t>
      </w:r>
      <w:proofErr w:type="spellStart"/>
      <w:r w:rsidR="00534875" w:rsidRPr="00B50344">
        <w:rPr>
          <w:rFonts w:ascii="Calibri" w:hAnsi="Calibri"/>
          <w:sz w:val="20"/>
          <w:szCs w:val="20"/>
        </w:rPr>
        <w:t>a.s.</w:t>
      </w:r>
      <w:proofErr w:type="spellEnd"/>
      <w:r w:rsidR="00534875" w:rsidRPr="00B50344">
        <w:rPr>
          <w:rFonts w:ascii="Calibri" w:hAnsi="Calibri"/>
          <w:sz w:val="20"/>
          <w:szCs w:val="20"/>
        </w:rPr>
        <w:t xml:space="preserve"> </w:t>
      </w:r>
      <w:r w:rsidR="0077066D">
        <w:rPr>
          <w:rFonts w:ascii="Calibri" w:hAnsi="Calibri"/>
          <w:sz w:val="20"/>
          <w:szCs w:val="20"/>
        </w:rPr>
        <w:t>2020/21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77066D">
        <w:rPr>
          <w:rFonts w:ascii="Calibri" w:hAnsi="Calibri"/>
          <w:sz w:val="20"/>
          <w:szCs w:val="20"/>
        </w:rPr>
        <w:t>20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 xml:space="preserve">l servizio è almeno pari a 180 </w:t>
      </w:r>
      <w:proofErr w:type="spellStart"/>
      <w:r w:rsidR="0062432A" w:rsidRPr="00B50344">
        <w:rPr>
          <w:rFonts w:ascii="Calibri" w:hAnsi="Calibri"/>
          <w:sz w:val="20"/>
          <w:szCs w:val="20"/>
        </w:rPr>
        <w:t>gg</w:t>
      </w:r>
      <w:proofErr w:type="spellEnd"/>
      <w:r w:rsidR="0062432A"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</w:t>
      </w:r>
      <w:proofErr w:type="spellStart"/>
      <w:r w:rsidRPr="00B50344">
        <w:rPr>
          <w:rFonts w:ascii="Calibri" w:hAnsi="Calibri"/>
          <w:sz w:val="20"/>
          <w:szCs w:val="20"/>
        </w:rPr>
        <w:t>gg</w:t>
      </w:r>
      <w:proofErr w:type="spellEnd"/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FE33C5" w:rsidRDefault="00FE33C5" w:rsidP="00EE79EA">
      <w:pPr>
        <w:jc w:val="center"/>
        <w:rPr>
          <w:rFonts w:ascii="Calibri" w:hAnsi="Calibri"/>
          <w:b/>
          <w:sz w:val="28"/>
          <w:szCs w:val="28"/>
        </w:rPr>
      </w:pP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 xml:space="preserve">nell’anno </w:t>
      </w:r>
      <w:r w:rsidR="0077066D">
        <w:rPr>
          <w:rFonts w:ascii="Calibri" w:hAnsi="Calibri"/>
          <w:b/>
          <w:sz w:val="20"/>
          <w:szCs w:val="20"/>
        </w:rPr>
        <w:t xml:space="preserve">2020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  <w:r w:rsidR="007825F8">
        <w:rPr>
          <w:rFonts w:ascii="Calibri" w:hAnsi="Calibri"/>
          <w:sz w:val="20"/>
          <w:szCs w:val="20"/>
        </w:rPr>
        <w:t xml:space="preserve"> 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43505C" w:rsidRPr="00D63E6B" w:rsidRDefault="00D63E6B" w:rsidP="0043505C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D63E6B">
        <w:rPr>
          <w:rFonts w:ascii="Calibri" w:hAnsi="Calibri"/>
          <w:sz w:val="20"/>
          <w:szCs w:val="20"/>
        </w:rPr>
        <w:lastRenderedPageBreak/>
        <w:t>Frequenza dei</w:t>
      </w:r>
      <w:r w:rsidR="0043505C" w:rsidRPr="00D63E6B">
        <w:rPr>
          <w:rFonts w:ascii="Calibri" w:hAnsi="Calibri"/>
          <w:sz w:val="20"/>
          <w:szCs w:val="20"/>
        </w:rPr>
        <w:t xml:space="preserve"> corsi di laurea in Scienze della formazione primaria esclusivamente per gli studenti iscritti ai medesimi corsi in possesso dei requisiti richiamati dalla citata O.M. n. 60/2020 (studenti che nell’</w:t>
      </w:r>
      <w:proofErr w:type="spellStart"/>
      <w:r w:rsidR="0043505C" w:rsidRPr="00D63E6B">
        <w:rPr>
          <w:rFonts w:ascii="Calibri" w:hAnsi="Calibri"/>
          <w:sz w:val="20"/>
          <w:szCs w:val="20"/>
        </w:rPr>
        <w:t>a.a</w:t>
      </w:r>
      <w:proofErr w:type="spellEnd"/>
      <w:r w:rsidR="0043505C" w:rsidRPr="00D63E6B">
        <w:rPr>
          <w:rFonts w:ascii="Calibri" w:hAnsi="Calibri"/>
          <w:sz w:val="20"/>
          <w:szCs w:val="20"/>
        </w:rPr>
        <w:t xml:space="preserve"> 2019-2020 risultano iscritti al terzo, quarto o quinto anno del corso di laurea in Scienze della formazione primaria che hanno accesso alla seconda fascia delle graduatorie </w:t>
      </w:r>
      <w:proofErr w:type="spellStart"/>
      <w:r w:rsidR="0043505C" w:rsidRPr="00D63E6B">
        <w:rPr>
          <w:rFonts w:ascii="Calibri" w:hAnsi="Calibri"/>
          <w:sz w:val="20"/>
          <w:szCs w:val="20"/>
        </w:rPr>
        <w:t>provinciali-scuola</w:t>
      </w:r>
      <w:proofErr w:type="spellEnd"/>
      <w:r w:rsidR="0043505C" w:rsidRPr="00D63E6B">
        <w:rPr>
          <w:rFonts w:ascii="Calibri" w:hAnsi="Calibri"/>
          <w:sz w:val="20"/>
          <w:szCs w:val="20"/>
        </w:rPr>
        <w:t xml:space="preserve"> infanzia e primaria- al fine dell’attribuzione di contratti a tempo determinato)  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 </w:t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Pr="00AF1267">
        <w:rPr>
          <w:rFonts w:ascii="Calibri" w:hAnsi="Calibri"/>
          <w:sz w:val="20"/>
          <w:szCs w:val="20"/>
        </w:rPr>
        <w:t xml:space="preserve"> </w:t>
      </w:r>
      <w:proofErr w:type="spellStart"/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proofErr w:type="spellEnd"/>
      <w:r w:rsidR="00B50344" w:rsidRPr="00AF1267">
        <w:rPr>
          <w:rFonts w:ascii="Calibri" w:hAnsi="Calibri"/>
          <w:sz w:val="20"/>
          <w:szCs w:val="20"/>
        </w:rPr>
        <w:t xml:space="preserve"> 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693F5F"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B50344" w:rsidRPr="00B50344">
        <w:rPr>
          <w:rFonts w:ascii="Calibri" w:hAnsi="Calibri"/>
          <w:sz w:val="20"/>
          <w:szCs w:val="20"/>
        </w:rPr>
        <w:t xml:space="preserve"> </w:t>
      </w:r>
    </w:p>
    <w:p w:rsidR="004B1324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233645"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:rsidR="00FE33C5" w:rsidRP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FE33C5">
        <w:rPr>
          <w:rFonts w:ascii="Calibri" w:hAnsi="Calibri"/>
          <w:b/>
          <w:szCs w:val="20"/>
          <w:u w:val="single"/>
        </w:rPr>
        <w:t>N.B.</w:t>
      </w:r>
      <w:r w:rsidRPr="00FE33C5">
        <w:rPr>
          <w:rFonts w:ascii="Calibri" w:hAnsi="Calibri"/>
          <w:b/>
          <w:szCs w:val="20"/>
        </w:rPr>
        <w:t xml:space="preserve"> </w:t>
      </w:r>
      <w:smartTag w:uri="urn:schemas-microsoft-com:office:smarttags" w:element="PersonName">
        <w:smartTagPr>
          <w:attr w:name="ProductID" w:val="LA MANCATA COMPILAZIONE DELLA"/>
        </w:smartTagPr>
        <w:smartTag w:uri="urn:schemas-microsoft-com:office:smarttags" w:element="PersonName">
          <w:smartTagPr>
            <w:attr w:name="ProductID" w:val="LA MANCATA COMPILAZIONE"/>
          </w:smartTagPr>
          <w:r w:rsidRPr="00FE33C5">
            <w:rPr>
              <w:rFonts w:ascii="Calibri" w:hAnsi="Calibri"/>
              <w:b/>
              <w:szCs w:val="20"/>
            </w:rPr>
            <w:t>LA MANCATA COMPILAZIONE</w:t>
          </w:r>
        </w:smartTag>
        <w:r w:rsidRPr="00FE33C5">
          <w:rPr>
            <w:rFonts w:ascii="Calibri" w:hAnsi="Calibri"/>
            <w:b/>
            <w:szCs w:val="20"/>
          </w:rPr>
          <w:t xml:space="preserve"> DELLA</w:t>
        </w:r>
      </w:smartTag>
      <w:r w:rsidRPr="00FE33C5">
        <w:rPr>
          <w:rFonts w:ascii="Calibri" w:hAnsi="Calibri"/>
          <w:b/>
          <w:szCs w:val="20"/>
        </w:rPr>
        <w:t xml:space="preserve"> DOMANDA IN TUTTE LE SUE PARTI COMPORTA L’ESCLUSIONE PER MANCANZA DEI REQUISITI</w:t>
      </w:r>
    </w:p>
    <w:p w:rsidR="00FE33C5" w:rsidRP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33C5" w:rsidRPr="00FE33C5" w:rsidTr="00243E37">
        <w:trPr>
          <w:jc w:val="center"/>
        </w:trPr>
        <w:tc>
          <w:tcPr>
            <w:tcW w:w="9778" w:type="dxa"/>
            <w:shd w:val="clear" w:color="auto" w:fill="auto"/>
          </w:tcPr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Cs w:val="20"/>
                <w:u w:val="single"/>
              </w:rPr>
            </w:pPr>
            <w:r w:rsidRPr="00FE33C5">
              <w:rPr>
                <w:rFonts w:ascii="Calibri" w:hAnsi="Calibri"/>
                <w:b/>
                <w:szCs w:val="20"/>
                <w:u w:val="single"/>
              </w:rPr>
              <w:t>Da compilare a cura dell’Istituzione Scolastica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Cs w:val="20"/>
                <w:u w:val="single"/>
              </w:rPr>
            </w:pP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0"/>
              </w:rPr>
            </w:pPr>
            <w:r w:rsidRPr="00FE33C5">
              <w:rPr>
                <w:rFonts w:ascii="Calibri" w:hAnsi="Calibri"/>
                <w:szCs w:val="20"/>
              </w:rPr>
              <w:t>Denominazione Scuola ___________________________________________________________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0"/>
              </w:rPr>
            </w:pPr>
            <w:r w:rsidRPr="00FE33C5">
              <w:rPr>
                <w:rFonts w:ascii="Calibri" w:hAnsi="Calibri"/>
                <w:szCs w:val="20"/>
              </w:rPr>
              <w:t xml:space="preserve">Estremi di acquisizione della domanda: </w:t>
            </w:r>
            <w:proofErr w:type="spellStart"/>
            <w:r w:rsidRPr="00FE33C5">
              <w:rPr>
                <w:rFonts w:ascii="Calibri" w:hAnsi="Calibri"/>
                <w:szCs w:val="20"/>
              </w:rPr>
              <w:t>Prot</w:t>
            </w:r>
            <w:proofErr w:type="spellEnd"/>
            <w:r w:rsidRPr="00FE33C5">
              <w:rPr>
                <w:rFonts w:ascii="Calibri" w:hAnsi="Calibri"/>
                <w:szCs w:val="20"/>
              </w:rPr>
              <w:t>. n. __________ del ____________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720" w:right="3300" w:firstLine="2842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VISTO: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IL DIRIGENTE SCOLASTICO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_________________________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(timbro lineare e firma)</w:t>
            </w:r>
          </w:p>
          <w:p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</w:tbl>
    <w:p w:rsidR="00FE33C5" w:rsidRDefault="00FE33C5" w:rsidP="004F654A">
      <w:pPr>
        <w:pStyle w:val="Rientrocorpodeltesto3"/>
        <w:ind w:left="566"/>
        <w:rPr>
          <w:rFonts w:ascii="Calibri" w:hAnsi="Calibri"/>
          <w:b/>
        </w:rPr>
      </w:pPr>
    </w:p>
    <w:sectPr w:rsidR="00FE33C5" w:rsidSect="005D724E">
      <w:footerReference w:type="even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2B" w:rsidRDefault="00334A2B">
      <w:r>
        <w:separator/>
      </w:r>
    </w:p>
  </w:endnote>
  <w:endnote w:type="continuationSeparator" w:id="0">
    <w:p w:rsidR="00334A2B" w:rsidRDefault="0033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9D" w:rsidRDefault="00F05D9F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C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9D" w:rsidRDefault="00F05D9F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C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703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2B" w:rsidRDefault="00334A2B">
      <w:r>
        <w:separator/>
      </w:r>
    </w:p>
  </w:footnote>
  <w:footnote w:type="continuationSeparator" w:id="0">
    <w:p w:rsidR="00334A2B" w:rsidRDefault="00334A2B">
      <w:r>
        <w:continuationSeparator/>
      </w:r>
    </w:p>
  </w:footnote>
  <w:footnote w:id="1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A7"/>
    <w:rsid w:val="000027C7"/>
    <w:rsid w:val="00015972"/>
    <w:rsid w:val="00040B9B"/>
    <w:rsid w:val="00072631"/>
    <w:rsid w:val="000937A4"/>
    <w:rsid w:val="000E5711"/>
    <w:rsid w:val="00101A0A"/>
    <w:rsid w:val="00115C05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334A2B"/>
    <w:rsid w:val="003522D4"/>
    <w:rsid w:val="0035730C"/>
    <w:rsid w:val="00376B5A"/>
    <w:rsid w:val="0038651B"/>
    <w:rsid w:val="00391D86"/>
    <w:rsid w:val="003A60FC"/>
    <w:rsid w:val="003B3600"/>
    <w:rsid w:val="003F03F7"/>
    <w:rsid w:val="00400411"/>
    <w:rsid w:val="0043505C"/>
    <w:rsid w:val="00441468"/>
    <w:rsid w:val="00442F0D"/>
    <w:rsid w:val="00453E26"/>
    <w:rsid w:val="00464A87"/>
    <w:rsid w:val="004A36E2"/>
    <w:rsid w:val="004B1324"/>
    <w:rsid w:val="004D685B"/>
    <w:rsid w:val="004F07C7"/>
    <w:rsid w:val="004F654A"/>
    <w:rsid w:val="0051107B"/>
    <w:rsid w:val="00521FCB"/>
    <w:rsid w:val="00522D69"/>
    <w:rsid w:val="00534875"/>
    <w:rsid w:val="00536880"/>
    <w:rsid w:val="005437AC"/>
    <w:rsid w:val="00581C2E"/>
    <w:rsid w:val="00583E84"/>
    <w:rsid w:val="005A00A4"/>
    <w:rsid w:val="005A7233"/>
    <w:rsid w:val="005A7978"/>
    <w:rsid w:val="005D21B5"/>
    <w:rsid w:val="005D658C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7066D"/>
    <w:rsid w:val="007825F8"/>
    <w:rsid w:val="007D2FE3"/>
    <w:rsid w:val="00832157"/>
    <w:rsid w:val="0084061D"/>
    <w:rsid w:val="00877626"/>
    <w:rsid w:val="00893C23"/>
    <w:rsid w:val="00893DC5"/>
    <w:rsid w:val="008A2A1E"/>
    <w:rsid w:val="008B0FD9"/>
    <w:rsid w:val="008D11BD"/>
    <w:rsid w:val="008D5822"/>
    <w:rsid w:val="008D66F9"/>
    <w:rsid w:val="008F3C67"/>
    <w:rsid w:val="009461A7"/>
    <w:rsid w:val="00972FF3"/>
    <w:rsid w:val="00996311"/>
    <w:rsid w:val="009B29BB"/>
    <w:rsid w:val="009B4E82"/>
    <w:rsid w:val="009D30F3"/>
    <w:rsid w:val="009D39BC"/>
    <w:rsid w:val="009E7B14"/>
    <w:rsid w:val="00A06313"/>
    <w:rsid w:val="00A14737"/>
    <w:rsid w:val="00A755EB"/>
    <w:rsid w:val="00A75A3D"/>
    <w:rsid w:val="00AB3F54"/>
    <w:rsid w:val="00AE12E8"/>
    <w:rsid w:val="00AF1267"/>
    <w:rsid w:val="00B2608F"/>
    <w:rsid w:val="00B4687E"/>
    <w:rsid w:val="00B50344"/>
    <w:rsid w:val="00B62899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4048D"/>
    <w:rsid w:val="00D5201E"/>
    <w:rsid w:val="00D63E6B"/>
    <w:rsid w:val="00D9703C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0965"/>
    <w:rsid w:val="00EA34CB"/>
    <w:rsid w:val="00EA4D98"/>
    <w:rsid w:val="00EB2972"/>
    <w:rsid w:val="00ED2CC0"/>
    <w:rsid w:val="00ED2DFD"/>
    <w:rsid w:val="00EE4617"/>
    <w:rsid w:val="00EE79EA"/>
    <w:rsid w:val="00EF0E1F"/>
    <w:rsid w:val="00F05D9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33C5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5D9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2007</vt:lpstr>
    </vt:vector>
  </TitlesOfParts>
  <Company>M.I.U.R.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fujitus</cp:lastModifiedBy>
  <cp:revision>2</cp:revision>
  <cp:lastPrinted>2020-10-29T16:36:00Z</cp:lastPrinted>
  <dcterms:created xsi:type="dcterms:W3CDTF">2020-11-02T18:51:00Z</dcterms:created>
  <dcterms:modified xsi:type="dcterms:W3CDTF">2020-11-02T18:51:00Z</dcterms:modified>
</cp:coreProperties>
</file>